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90" w:rsidRPr="0093401B" w:rsidRDefault="00D025C6" w:rsidP="007F3C14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93401B">
        <w:rPr>
          <w:rFonts w:asciiTheme="majorHAnsi" w:hAnsiTheme="majorHAnsi" w:cstheme="majorHAnsi"/>
        </w:rPr>
        <w:t xml:space="preserve">ZGŁOSZENIE DO EWIDENCJI ZBIORNIKÓW BEZODPŁYWOWYCH </w:t>
      </w:r>
      <w:r w:rsidR="002461FC">
        <w:rPr>
          <w:rFonts w:asciiTheme="majorHAnsi" w:hAnsiTheme="majorHAnsi" w:cstheme="majorHAnsi"/>
        </w:rPr>
        <w:br/>
      </w:r>
      <w:r w:rsidRPr="0093401B">
        <w:rPr>
          <w:rFonts w:asciiTheme="majorHAnsi" w:hAnsiTheme="majorHAnsi" w:cstheme="majorHAnsi"/>
        </w:rPr>
        <w:t>ORAZ PRZYDOMOWYCH OCZYSZCZALNI ŚCIEKÓW</w:t>
      </w:r>
    </w:p>
    <w:p w:rsidR="00D025C6" w:rsidRPr="002461FC" w:rsidRDefault="00D025C6" w:rsidP="007F3C14">
      <w:pPr>
        <w:jc w:val="center"/>
        <w:rPr>
          <w:rFonts w:asciiTheme="majorHAnsi" w:hAnsiTheme="majorHAnsi" w:cstheme="majorHAnsi"/>
          <w:b/>
          <w:sz w:val="24"/>
        </w:rPr>
      </w:pPr>
      <w:r w:rsidRPr="002461FC">
        <w:rPr>
          <w:rFonts w:asciiTheme="majorHAnsi" w:hAnsiTheme="majorHAnsi" w:cstheme="majorHAnsi"/>
          <w:b/>
          <w:sz w:val="24"/>
        </w:rPr>
        <w:t>FORMULARZ</w:t>
      </w:r>
      <w:r w:rsidR="00D62B2A" w:rsidRPr="002461FC">
        <w:rPr>
          <w:rFonts w:asciiTheme="majorHAnsi" w:hAnsiTheme="majorHAnsi" w:cstheme="majorHAnsi"/>
          <w:b/>
          <w:sz w:val="24"/>
        </w:rPr>
        <w:t xml:space="preserve"> WYPEŁNI</w:t>
      </w:r>
      <w:r w:rsidR="007F3C14" w:rsidRPr="002461FC">
        <w:rPr>
          <w:rFonts w:asciiTheme="majorHAnsi" w:hAnsiTheme="majorHAnsi" w:cstheme="majorHAnsi"/>
          <w:b/>
          <w:sz w:val="24"/>
        </w:rPr>
        <w:t>Ć DRUKOWANYMI LITERAMI</w:t>
      </w:r>
    </w:p>
    <w:tbl>
      <w:tblPr>
        <w:tblStyle w:val="Tabela-Siatk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2934"/>
        <w:gridCol w:w="28"/>
        <w:gridCol w:w="2850"/>
      </w:tblGrid>
      <w:tr w:rsidR="00CC383E" w:rsidRPr="0093401B" w:rsidTr="005D6072">
        <w:trPr>
          <w:trHeight w:val="426"/>
        </w:trPr>
        <w:tc>
          <w:tcPr>
            <w:tcW w:w="97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CC383E" w:rsidRPr="0093401B" w:rsidRDefault="00CC383E" w:rsidP="00F534EA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461FC">
              <w:rPr>
                <w:rFonts w:asciiTheme="majorHAnsi" w:hAnsiTheme="majorHAnsi" w:cstheme="majorHAnsi"/>
                <w:b/>
              </w:rPr>
              <w:t xml:space="preserve">Dane identyfikacyjne </w:t>
            </w:r>
          </w:p>
        </w:tc>
      </w:tr>
      <w:tr w:rsidR="009C4A0C" w:rsidRPr="0093401B" w:rsidTr="005D6072">
        <w:trPr>
          <w:trHeight w:val="1120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4A0C" w:rsidRPr="0093401B" w:rsidRDefault="009C4A0C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7EB29F4" wp14:editId="43B56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167005</wp:posOffset>
                      </wp:positionV>
                      <wp:extent cx="145415" cy="151130"/>
                      <wp:effectExtent l="0" t="0" r="26035" b="2032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28DD" id="Prostokąt 23" o:spid="_x0000_s1026" style="position:absolute;margin-left:0;margin-top:13.15pt;width:11.45pt;height:1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7W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nZ5SYpnBN1pjhhG+P/+KBC+RodaFBRreubXvpYDHVO5OepP+sRCyy6zuR1bFLhKOl+VsPivnlHBU&#10;lfOyPM2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29F8BF" wp14:editId="1438B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A008" id="Prostokąt 22" o:spid="_x0000_s1026" style="position:absolute;margin-left:0;margin-top:1.55pt;width:11.45pt;height:1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iD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q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Właściciel nieruchomości</w:t>
            </w:r>
          </w:p>
          <w:p w:rsidR="009C4A0C" w:rsidRPr="0093401B" w:rsidRDefault="009C4A0C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      Mieszkaniec nieruchomości</w:t>
            </w:r>
          </w:p>
          <w:p w:rsidR="009C4A0C" w:rsidRPr="0093401B" w:rsidRDefault="005D6072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7EB29F4" wp14:editId="43B567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45415" cy="151130"/>
                      <wp:effectExtent l="0" t="0" r="26035" b="203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BB96D" id="Prostokąt 24" o:spid="_x0000_s1026" style="position:absolute;margin-left:-.15pt;margin-top:1.7pt;width:11.45pt;height:1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ym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m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9C4A0C" w:rsidRPr="0093401B">
              <w:rPr>
                <w:rFonts w:asciiTheme="majorHAnsi" w:hAnsiTheme="majorHAnsi" w:cstheme="majorHAnsi"/>
                <w:sz w:val="20"/>
              </w:rPr>
              <w:t xml:space="preserve">      Dzierżawca / najemca nieruchomości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bottom"/>
          </w:tcPr>
          <w:p w:rsidR="009C4A0C" w:rsidRPr="0093401B" w:rsidRDefault="009C4A0C" w:rsidP="009C4A0C">
            <w:pPr>
              <w:rPr>
                <w:rFonts w:asciiTheme="majorHAnsi" w:hAnsiTheme="majorHAnsi" w:cstheme="majorHAnsi"/>
                <w:sz w:val="16"/>
              </w:rPr>
            </w:pPr>
            <w:r w:rsidRPr="0093401B">
              <w:rPr>
                <w:rFonts w:asciiTheme="majorHAnsi" w:hAnsiTheme="majorHAnsi" w:cstheme="majorHAnsi"/>
                <w:sz w:val="16"/>
              </w:rPr>
              <w:t>Imię i nazwisko</w:t>
            </w:r>
          </w:p>
          <w:p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……………………………………………………………………………..…………………</w:t>
            </w:r>
          </w:p>
          <w:p w:rsidR="009C4A0C" w:rsidRPr="0093401B" w:rsidRDefault="009C4A0C" w:rsidP="009C4A0C">
            <w:pPr>
              <w:rPr>
                <w:rFonts w:asciiTheme="majorHAnsi" w:hAnsiTheme="majorHAnsi" w:cstheme="majorHAnsi"/>
                <w:sz w:val="16"/>
              </w:rPr>
            </w:pPr>
            <w:r w:rsidRPr="0093401B">
              <w:rPr>
                <w:rFonts w:asciiTheme="majorHAnsi" w:hAnsiTheme="majorHAnsi" w:cstheme="majorHAnsi"/>
                <w:sz w:val="16"/>
              </w:rPr>
              <w:t>Adres</w:t>
            </w:r>
          </w:p>
          <w:p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</w:t>
            </w:r>
          </w:p>
        </w:tc>
      </w:tr>
      <w:tr w:rsidR="00CC383E" w:rsidRPr="0093401B" w:rsidTr="005D607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C383E" w:rsidRPr="0093401B" w:rsidRDefault="00CC383E" w:rsidP="009C4A0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Liczba osób zamieszkujących posesję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</w:t>
            </w:r>
          </w:p>
        </w:tc>
      </w:tr>
      <w:tr w:rsidR="00CC383E" w:rsidRPr="0093401B" w:rsidTr="005D6072">
        <w:trPr>
          <w:trHeight w:val="679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C383E" w:rsidRPr="0093401B" w:rsidRDefault="00CC383E" w:rsidP="009C4A0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Budynek jest podłączony do sieci kanalizacyjnej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B21EFD5" wp14:editId="2FFA76A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EB41" id="Prostokąt 17" o:spid="_x0000_s1026" style="position:absolute;margin-left:46.55pt;margin-top:.05pt;width:11.45pt;height:1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G+mwIAAIY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Tak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A6A7F4" wp14:editId="328619D4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FF46" id="Prostokąt 18" o:spid="_x0000_s1026" style="position:absolute;margin-left:44.1pt;margin-top:-.55pt;width:11.45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Nie</w:t>
            </w:r>
          </w:p>
        </w:tc>
      </w:tr>
      <w:tr w:rsidR="00CC383E" w:rsidRPr="0093401B" w:rsidTr="005D6072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C383E" w:rsidRPr="0093401B" w:rsidRDefault="00CC383E" w:rsidP="009C4A0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Źródło zaopatrzenia w wodę: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DAD427" wp14:editId="0209AF5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-10795</wp:posOffset>
                      </wp:positionV>
                      <wp:extent cx="145415" cy="151130"/>
                      <wp:effectExtent l="0" t="0" r="26035" b="2032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BD8D9" id="Prostokąt 19" o:spid="_x0000_s1026" style="position:absolute;margin-left:30.95pt;margin-top:-.85pt;width:11.45pt;height:1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emwIAAIY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Wodociągi</w:t>
            </w: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89867E9" wp14:editId="19D71E2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-26670</wp:posOffset>
                      </wp:positionV>
                      <wp:extent cx="145415" cy="151130"/>
                      <wp:effectExtent l="0" t="0" r="26035" b="2032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99B7" id="Prostokąt 20" o:spid="_x0000_s1026" style="position:absolute;margin-left:34.4pt;margin-top:-2.1pt;width:11.45pt;height:1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Qp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Studnia</w:t>
            </w:r>
          </w:p>
        </w:tc>
      </w:tr>
      <w:tr w:rsidR="00CC383E" w:rsidRPr="0093401B" w:rsidTr="005D6072">
        <w:tc>
          <w:tcPr>
            <w:tcW w:w="977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CC383E" w:rsidRPr="0093401B" w:rsidRDefault="00CC383E" w:rsidP="002461FC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461FC">
              <w:rPr>
                <w:rFonts w:asciiTheme="majorHAnsi" w:hAnsiTheme="majorHAnsi" w:cstheme="majorHAnsi"/>
                <w:b/>
              </w:rPr>
              <w:t>Dane tech</w:t>
            </w:r>
            <w:r w:rsidR="002461FC" w:rsidRPr="002461FC">
              <w:rPr>
                <w:rFonts w:asciiTheme="majorHAnsi" w:hAnsiTheme="majorHAnsi" w:cstheme="majorHAnsi"/>
                <w:b/>
              </w:rPr>
              <w:t>niczne zbiornika bezodpływowego</w:t>
            </w:r>
          </w:p>
        </w:tc>
      </w:tr>
      <w:tr w:rsidR="00CC383E" w:rsidRPr="0093401B" w:rsidTr="005D6072">
        <w:trPr>
          <w:trHeight w:val="427"/>
        </w:trPr>
        <w:tc>
          <w:tcPr>
            <w:tcW w:w="3964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592FDEE" wp14:editId="73244A3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D9C3" id="Prostokąt 5" o:spid="_x0000_s1026" style="position:absolute;margin-left:5.4pt;margin-top:.2pt;width:11.45pt;height:1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2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Zbiornik bezodpływowy (szambo)</w:t>
            </w:r>
          </w:p>
          <w:p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Rok budowy: ……………………………..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bottom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Pojemność [m</w:t>
            </w:r>
            <w:r w:rsidRPr="0093401B">
              <w:rPr>
                <w:rFonts w:asciiTheme="majorHAnsi" w:hAnsiTheme="majorHAnsi" w:cstheme="majorHAnsi"/>
                <w:sz w:val="20"/>
                <w:vertAlign w:val="superscript"/>
              </w:rPr>
              <w:t>3</w:t>
            </w:r>
            <w:r w:rsidRPr="0093401B">
              <w:rPr>
                <w:rFonts w:asciiTheme="majorHAnsi" w:hAnsiTheme="majorHAnsi" w:cstheme="majorHAnsi"/>
                <w:sz w:val="20"/>
              </w:rPr>
              <w:t>]: ………………………………..</w:t>
            </w:r>
          </w:p>
        </w:tc>
      </w:tr>
      <w:tr w:rsidR="00CC383E" w:rsidRPr="0093401B" w:rsidTr="005D6072">
        <w:tc>
          <w:tcPr>
            <w:tcW w:w="396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Technologia wykonania:</w:t>
            </w:r>
          </w:p>
          <w:p w:rsidR="00CC383E" w:rsidRPr="0093401B" w:rsidRDefault="006E6450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641A6F4" wp14:editId="0FAEA0A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151130</wp:posOffset>
                      </wp:positionV>
                      <wp:extent cx="145415" cy="151130"/>
                      <wp:effectExtent l="0" t="0" r="26035" b="203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C1E0" id="Prostokąt 2" o:spid="_x0000_s1026" style="position:absolute;margin-left:7.65pt;margin-top:11.9pt;width:11.45pt;height:1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me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240B12B" wp14:editId="16D9A2A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0</wp:posOffset>
                      </wp:positionV>
                      <wp:extent cx="145415" cy="151130"/>
                      <wp:effectExtent l="0" t="0" r="26035" b="2032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8EF4C" id="Prostokąt 1" o:spid="_x0000_s1026" style="position:absolute;margin-left:7.7pt;margin-top:0;width:11.45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40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56017B" wp14:editId="3383AB38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DB78" id="Prostokąt 3" o:spid="_x0000_s1026" style="position:absolute;margin-left:171.55pt;margin-top:1.55pt;width:11.45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v4mgIAAIQ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Kręgi betonowe             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               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>Metalowy</w:t>
            </w:r>
          </w:p>
          <w:p w:rsidR="00CC383E" w:rsidRPr="0093401B" w:rsidRDefault="00CC383E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D4C4D85" wp14:editId="5346E0C6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11430</wp:posOffset>
                      </wp:positionV>
                      <wp:extent cx="145415" cy="151130"/>
                      <wp:effectExtent l="0" t="0" r="26035" b="2032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FC2A" id="Prostokąt 4" o:spid="_x0000_s1026" style="position:absolute;margin-left:171.55pt;margin-top:.9pt;width:11.45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Poliestrowy                   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                     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Zalewane betonem</w:t>
            </w:r>
          </w:p>
          <w:p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</w:p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Inne ……………………………………………………………</w:t>
            </w:r>
          </w:p>
        </w:tc>
      </w:tr>
      <w:tr w:rsidR="00CC383E" w:rsidRPr="0093401B" w:rsidTr="002461FC">
        <w:tc>
          <w:tcPr>
            <w:tcW w:w="396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Częstotliwość opróżniania zbiornika (np. raz na 2 </w:t>
            </w:r>
            <w:proofErr w:type="spellStart"/>
            <w:r w:rsidRPr="0093401B">
              <w:rPr>
                <w:rFonts w:asciiTheme="majorHAnsi" w:hAnsiTheme="majorHAnsi" w:cstheme="majorHAnsi"/>
                <w:sz w:val="20"/>
              </w:rPr>
              <w:t>tyg</w:t>
            </w:r>
            <w:proofErr w:type="spellEnd"/>
            <w:r w:rsidRPr="0093401B">
              <w:rPr>
                <w:rFonts w:asciiTheme="majorHAnsi" w:hAnsiTheme="majorHAnsi" w:cstheme="majorHAnsi"/>
                <w:sz w:val="20"/>
              </w:rPr>
              <w:t xml:space="preserve">, raz na 4 </w:t>
            </w:r>
            <w:proofErr w:type="spellStart"/>
            <w:r w:rsidRPr="0093401B">
              <w:rPr>
                <w:rFonts w:asciiTheme="majorHAnsi" w:hAnsiTheme="majorHAnsi" w:cstheme="majorHAnsi"/>
                <w:sz w:val="20"/>
              </w:rPr>
              <w:t>tyg</w:t>
            </w:r>
            <w:proofErr w:type="spellEnd"/>
            <w:r w:rsidRPr="0093401B">
              <w:rPr>
                <w:rFonts w:asciiTheme="majorHAnsi" w:hAnsiTheme="majorHAnsi" w:cstheme="majorHAnsi"/>
                <w:sz w:val="20"/>
              </w:rPr>
              <w:t>, raz na kwartał)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5D6072" w:rsidRPr="0093401B" w:rsidTr="002461FC">
        <w:tc>
          <w:tcPr>
            <w:tcW w:w="9776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5D6072" w:rsidRPr="0093401B" w:rsidRDefault="005D6072" w:rsidP="002461F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2461FC">
              <w:rPr>
                <w:rFonts w:asciiTheme="majorHAnsi" w:hAnsiTheme="majorHAnsi" w:cstheme="majorHAnsi"/>
                <w:b/>
              </w:rPr>
              <w:t xml:space="preserve">Dane techniczne </w:t>
            </w:r>
            <w:r w:rsidR="002461FC" w:rsidRPr="002461FC">
              <w:rPr>
                <w:rFonts w:asciiTheme="majorHAnsi" w:hAnsiTheme="majorHAnsi" w:cstheme="majorHAnsi"/>
                <w:b/>
              </w:rPr>
              <w:t xml:space="preserve">przydomowej oczyszczalni </w:t>
            </w:r>
          </w:p>
        </w:tc>
      </w:tr>
      <w:tr w:rsidR="00CC383E" w:rsidRPr="0093401B" w:rsidTr="002461FC">
        <w:trPr>
          <w:trHeight w:val="504"/>
        </w:trPr>
        <w:tc>
          <w:tcPr>
            <w:tcW w:w="396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129F6A0" wp14:editId="21E74B2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15240</wp:posOffset>
                      </wp:positionV>
                      <wp:extent cx="145415" cy="151130"/>
                      <wp:effectExtent l="0" t="0" r="26035" b="2032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3CB7" id="Prostokąt 6" o:spid="_x0000_s1026" style="position:absolute;margin-left:1.95pt;margin-top:1.2pt;width:11.45pt;height:1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LcmgIAAIQ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Przydomowa oczyszczalnia ścieków</w:t>
            </w:r>
          </w:p>
          <w:p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CC383E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Rok budowy:…………………………………</w:t>
            </w:r>
          </w:p>
          <w:p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:rsidR="006E6450" w:rsidRPr="006E6450" w:rsidRDefault="005D6072" w:rsidP="00CC383E">
            <w:pPr>
              <w:jc w:val="center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u w:val="single"/>
              </w:rPr>
              <w:t>NALEŻY D</w:t>
            </w:r>
            <w:r w:rsidRPr="006E6450">
              <w:rPr>
                <w:rFonts w:asciiTheme="majorHAnsi" w:hAnsiTheme="majorHAnsi" w:cstheme="majorHAnsi"/>
                <w:b/>
                <w:sz w:val="20"/>
                <w:u w:val="single"/>
              </w:rPr>
              <w:t>OŁĄCZYĆ CERTYFIKAT PRZYDOMOWEJ OCZYSZCZALNI</w:t>
            </w:r>
            <w:r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ŚCIEKÓW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Pojemność [m</w:t>
            </w:r>
            <w:r w:rsidRPr="0093401B">
              <w:rPr>
                <w:rFonts w:asciiTheme="majorHAnsi" w:hAnsiTheme="majorHAnsi" w:cstheme="majorHAnsi"/>
                <w:sz w:val="20"/>
                <w:vertAlign w:val="superscript"/>
              </w:rPr>
              <w:t>3</w:t>
            </w:r>
            <w:r w:rsidRPr="0093401B">
              <w:rPr>
                <w:rFonts w:asciiTheme="majorHAnsi" w:hAnsiTheme="majorHAnsi" w:cstheme="majorHAnsi"/>
                <w:sz w:val="20"/>
              </w:rPr>
              <w:t>]: ………………………………..</w:t>
            </w:r>
          </w:p>
        </w:tc>
      </w:tr>
      <w:tr w:rsidR="00CC383E" w:rsidRPr="0093401B" w:rsidTr="002461FC">
        <w:trPr>
          <w:trHeight w:val="1848"/>
        </w:trPr>
        <w:tc>
          <w:tcPr>
            <w:tcW w:w="396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Typ przydomowej oczyszczalni:</w:t>
            </w:r>
          </w:p>
          <w:p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13A76F3" wp14:editId="7AF21E1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AC72" id="Prostokąt 7" o:spid="_x0000_s1026" style="position:absolute;margin-left:-.2pt;margin-top:.2pt;width:11.45pt;height:1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C6mgIAAIQ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mechaniczno-biologiczna z drenażem rozsączającym</w:t>
            </w:r>
          </w:p>
          <w:p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578718E" wp14:editId="68A9265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BD6E" id="Prostokąt 8" o:spid="_x0000_s1026" style="position:absolute;margin-left:-.35pt;margin-top:.2pt;width:11.45pt;height:11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NcYr1p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mechaniczno-biologiczna z odprowadzeniem do wód</w:t>
            </w:r>
          </w:p>
          <w:p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306B3D" wp14:editId="288ECD4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5617" id="Prostokąt 9" o:spid="_x0000_s1026" style="position:absolute;margin-left:-.35pt;margin-top:.2pt;width:11.45pt;height:1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mwmgIAAIQ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p+Vs&#10;lkY3C7P5xykK/ljzeKyxG3MB+PQl7h3H8zHZRz0cpQfzgEtjlaKiilmOsSvKox+Ei9htCFw7XKxW&#10;2QzH1bF4be8cT+CJ1dSW97sH5l3fuxGb/gaGqWWLFy3c2SZPC6tNBKlyfx947fnGUc+N06+ltEuO&#10;5Wx1WJ7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73N5sJ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mechaniczna(odstojnik) z drenażem odsączającym</w:t>
            </w:r>
          </w:p>
          <w:p w:rsidR="00CC383E" w:rsidRPr="0093401B" w:rsidRDefault="00CC383E" w:rsidP="00CC383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6575D5" wp14:editId="146634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2DE4" id="Prostokąt 10" o:spid="_x0000_s1026" style="position:absolute;margin-left:-.35pt;margin-top:.2pt;width:11.45pt;height:1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PO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Aigzzp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mechaniczna (odstojnik) z drenażem do wód</w:t>
            </w:r>
          </w:p>
          <w:p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05C205" wp14:editId="67F1103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C4CD" id="Prostokąt 11" o:spid="_x0000_s1026" style="position:absolute;margin-left:-.35pt;margin-top:.2pt;width:11.45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W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+Eglm5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3401B">
              <w:rPr>
                <w:rFonts w:asciiTheme="majorHAnsi" w:hAnsiTheme="majorHAnsi" w:cstheme="majorHAnsi"/>
                <w:sz w:val="20"/>
              </w:rPr>
              <w:t>inna (jaka).......................................................................</w:t>
            </w:r>
          </w:p>
        </w:tc>
      </w:tr>
      <w:tr w:rsidR="00CC383E" w:rsidRPr="0093401B" w:rsidTr="005D6072">
        <w:trPr>
          <w:trHeight w:val="1063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Odbiornik ścieków oczyszczonych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607ABA7" wp14:editId="0F50FC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9CD01" id="Prostokąt 12" o:spid="_x0000_s1026" style="position:absolute;margin-left:-.35pt;margin-top:.65pt;width:11.45pt;height:1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9k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y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PbpH2S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93401B">
              <w:rPr>
                <w:rFonts w:asciiTheme="majorHAnsi" w:hAnsiTheme="majorHAnsi" w:cstheme="majorHAnsi"/>
                <w:sz w:val="20"/>
              </w:rPr>
              <w:t>Grunt (drenaż)</w:t>
            </w:r>
          </w:p>
          <w:p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0FF748E" wp14:editId="53273FE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0196" id="Prostokąt 13" o:spid="_x0000_s1026" style="position:absolute;margin-left:-.35pt;margin-top:.65pt;width:11.45pt;height:1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x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93401B">
              <w:rPr>
                <w:rFonts w:asciiTheme="majorHAnsi" w:hAnsiTheme="majorHAnsi" w:cstheme="majorHAnsi"/>
                <w:sz w:val="20"/>
              </w:rPr>
              <w:t>Studnia chłonna</w:t>
            </w:r>
          </w:p>
          <w:p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CA81D7" wp14:editId="2AE3EC8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6239" id="Prostokąt 14" o:spid="_x0000_s1026" style="position:absolute;margin-left:-.35pt;margin-top:.65pt;width:11.45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t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x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KutG0G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93401B">
              <w:rPr>
                <w:rFonts w:asciiTheme="majorHAnsi" w:hAnsiTheme="majorHAnsi" w:cstheme="majorHAnsi"/>
                <w:sz w:val="20"/>
              </w:rPr>
              <w:t>Inny (jaki?) ………………………………………….</w:t>
            </w:r>
          </w:p>
        </w:tc>
      </w:tr>
      <w:tr w:rsidR="00CC383E" w:rsidRPr="0093401B" w:rsidTr="005D6072">
        <w:trPr>
          <w:trHeight w:val="736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Częstotliwość opróżniania oczyszczalni </w:t>
            </w:r>
            <w:r w:rsidRPr="0093401B">
              <w:rPr>
                <w:rFonts w:asciiTheme="majorHAnsi" w:hAnsiTheme="majorHAnsi" w:cstheme="majorHAnsi"/>
                <w:sz w:val="20"/>
              </w:rPr>
              <w:br/>
              <w:t>(np. raz na kwartał, raz w roku)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93401B" w:rsidRPr="0093401B" w:rsidTr="005D6072">
        <w:trPr>
          <w:trHeight w:val="387"/>
        </w:trPr>
        <w:tc>
          <w:tcPr>
            <w:tcW w:w="977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93401B" w:rsidRPr="0093401B" w:rsidRDefault="003F4FA2" w:rsidP="0093401B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</w:rPr>
              <w:t>Dane dotyczące fi</w:t>
            </w:r>
            <w:r w:rsidR="0093401B" w:rsidRPr="002461FC">
              <w:rPr>
                <w:rFonts w:asciiTheme="majorHAnsi" w:hAnsiTheme="majorHAnsi" w:cstheme="majorHAnsi"/>
                <w:b/>
              </w:rPr>
              <w:t>rmy asenizacyjnej</w:t>
            </w:r>
          </w:p>
        </w:tc>
      </w:tr>
      <w:tr w:rsidR="00CC383E" w:rsidRPr="0093401B" w:rsidTr="005D6072">
        <w:trPr>
          <w:trHeight w:val="535"/>
        </w:trPr>
        <w:tc>
          <w:tcPr>
            <w:tcW w:w="396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Czy jest podpisana umowa z firmą na</w:t>
            </w:r>
          </w:p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opróżnianie zbiornika ?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4F68FBA" wp14:editId="01F4966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A5CC" id="Prostokąt 15" o:spid="_x0000_s1026" style="position:absolute;margin-left:46.55pt;margin-top:.05pt;width:11.45pt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0UmQ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Tak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F39EFD7" wp14:editId="0CB2D47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B3EF4" id="Prostokąt 16" o:spid="_x0000_s1026" style="position:absolute;margin-left:44.1pt;margin-top:-.55pt;width:11.4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frmwIAAIY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>Nie</w:t>
            </w:r>
          </w:p>
        </w:tc>
      </w:tr>
      <w:tr w:rsidR="00CC383E" w:rsidRPr="0093401B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Nazwa i adres firmy świadczącej usługę</w:t>
            </w:r>
          </w:p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opróżnienia zbiorników bezodpływowych i</w:t>
            </w:r>
          </w:p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transportu nieczystości ciekłych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D6072" w:rsidRPr="0093401B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:rsidR="005D6072" w:rsidRPr="0093401B" w:rsidRDefault="005D6072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5D6072">
              <w:rPr>
                <w:rFonts w:asciiTheme="majorHAnsi" w:hAnsiTheme="majorHAnsi" w:cstheme="majorHAnsi"/>
                <w:sz w:val="20"/>
              </w:rPr>
              <w:t>Data podpisania umowy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:rsidR="005D6072" w:rsidRDefault="005D6072" w:rsidP="00CC383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CC383E" w:rsidRPr="0093401B" w:rsidTr="005D6072">
        <w:trPr>
          <w:trHeight w:val="517"/>
        </w:trPr>
        <w:tc>
          <w:tcPr>
            <w:tcW w:w="396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Data ostatniego wywozu nieczystości (osadu)</w:t>
            </w:r>
            <w:r w:rsidR="0093401B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7F3C14" w:rsidRPr="0093401B" w:rsidRDefault="007F3C14">
      <w:pPr>
        <w:rPr>
          <w:rFonts w:asciiTheme="majorHAnsi" w:hAnsiTheme="majorHAnsi" w:cstheme="majorHAnsi"/>
          <w:sz w:val="20"/>
        </w:rPr>
        <w:sectPr w:rsidR="007F3C14" w:rsidRPr="0093401B" w:rsidSect="007F3C14">
          <w:pgSz w:w="11906" w:h="16838"/>
          <w:pgMar w:top="993" w:right="1080" w:bottom="709" w:left="1080" w:header="708" w:footer="708" w:gutter="0"/>
          <w:cols w:space="708"/>
          <w:docGrid w:linePitch="360"/>
        </w:sectPr>
      </w:pP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lastRenderedPageBreak/>
        <w:t>EWIDENCJA ZBIORNIKÓW BEZODPŁYWOWYCH (SZAMB)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ORAZ PRZYDOMOWYCH OCZYSZCZALNI ŚCIEKÓW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Zgodnie z ustawą o utrzymaniu czystości i porządku w gminach, gminy zobowiązane są do prowadzenia ewidencji: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– Zbiorników bezodpływowych w celu kontroli częstotliwości ich opróżniania oraz w celu opracowania planu rozwoju sieci kanalizacyjnej.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– Przydomowych oczyszczalni ścieków w celu kontroli częstotliwości i sposobu pozbywania się komunalnych osadów ściekowych oraz w celu opracowania planu rozwoju sieci kanalizacyjnej.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W związku z powyższym Gmina Niegosławice zwraca się do mieszkańców posiadających na terenie swojej nieruchomości zbiornik bezodpływowy (szambo) lub przydomową oczyszczalnię ścieków, z prośbą o zgłoszenie tego faktu do ewidencji gminnej, poprzez wypełnienie formularza.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Wypełniony i podpisany formularz zgłoszeniowy można złożyć w następujący sposób:</w:t>
      </w:r>
    </w:p>
    <w:p w:rsidR="007F3C14" w:rsidRPr="0093401B" w:rsidRDefault="007F3C14" w:rsidP="007F3C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81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wysłać pocztą na adres: Urząd Gminy Niegosławice, Niegosławice 55, 67-312 Niegosławice;</w:t>
      </w:r>
    </w:p>
    <w:p w:rsidR="007F3C14" w:rsidRPr="0093401B" w:rsidRDefault="007F3C14" w:rsidP="007F3C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81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wysłać skan na adres: </w:t>
      </w:r>
      <w:hyperlink r:id="rId6" w:history="1">
        <w:r w:rsidR="0053793D" w:rsidRPr="0093401B">
          <w:rPr>
            <w:rStyle w:val="Hipercze"/>
            <w:rFonts w:asciiTheme="majorHAnsi" w:hAnsiTheme="majorHAnsi" w:cstheme="majorHAnsi"/>
            <w:b/>
            <w:bCs/>
            <w:sz w:val="16"/>
            <w:szCs w:val="17"/>
          </w:rPr>
          <w:t>gmina@niegoslawice.pl</w:t>
        </w:r>
      </w:hyperlink>
      <w:r w:rsidR="00B33726" w:rsidRPr="0093401B">
        <w:rPr>
          <w:rFonts w:asciiTheme="majorHAnsi" w:hAnsiTheme="majorHAnsi" w:cstheme="majorHAnsi"/>
          <w:b/>
          <w:bCs/>
          <w:color w:val="000081"/>
          <w:sz w:val="16"/>
          <w:szCs w:val="17"/>
        </w:rPr>
        <w:t xml:space="preserve"> </w:t>
      </w:r>
      <w:r w:rsidR="00B33726"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;</w:t>
      </w:r>
    </w:p>
    <w:p w:rsidR="007F3C14" w:rsidRPr="0093401B" w:rsidRDefault="007F3C14" w:rsidP="00B337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81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złożyć osobiście w Biurze nr 2 w Urzędzie Gminy </w:t>
      </w:r>
      <w:r w:rsidR="00B33726"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Niegosławice.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WAŻNE!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W przypadku niezgłoszenia zbiornika bezodpływowego lub przydomowej oczyszczalni ścieków przez właściciela nieruchomości, możliwe jest przeprowadzenie na nieruchomości kontroli przestrzegania przepisów ww. ustawy (przypominamy, iż właściciele nieruchomości są obowiązani do udokumentowania w formie umowy korzystania z usług wykonywanych przez gminną jednostkę organizacyjną lub przedsiębiorcę posiadającego zezwolenie na prowadzenie działalności w zakresie opróżniania zbiorników bezodpływowych i transportu nieczystości ciekłych – </w:t>
      </w:r>
      <w:r w:rsidRPr="0093401B">
        <w:rPr>
          <w:rFonts w:asciiTheme="majorHAnsi" w:hAnsiTheme="majorHAnsi" w:cstheme="majorHAnsi"/>
          <w:b/>
          <w:color w:val="000000"/>
          <w:sz w:val="16"/>
          <w:szCs w:val="17"/>
        </w:rPr>
        <w:t>przez okazanie takich umów i dowodów uiszczania opłat za te usługi).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Podstawa prawna: art.6 ust.1, art. 9u. ustawy z dnia 13 września 1996 r. o utrzymaniu czystości i porządku w gminach.</w:t>
      </w: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Zgodnie z art. 9u ustawy z dnia 13 września 1996 r. o utrzymaniu czystości i porządku w gminach – 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>Wójt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Gminy 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>Niegosławice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sprawuje</w:t>
      </w:r>
    </w:p>
    <w:p w:rsidR="00B33726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kontrolę przestrzegania i stosowania przepisów ustawy; do kontroli, stosuje się przepisy art. 379 i art. 380 ustawy z dnia 27 kwietnia 2001 r. – Prawo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ochrony ś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rodowiska.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Ponadto zgodnie z art.363 ustawy z dnia 27 kwietnia 2001 r. Prawo ochrony środowiska - 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>Wójt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może, w drodze decyzji nakazać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osobie fizycznej, której działanie negatywnie oddziałuje na środowisko wykonanie w określonym czasie czynności zmierzają</w:t>
      </w:r>
      <w:r w:rsidR="00B33726" w:rsidRPr="0093401B">
        <w:rPr>
          <w:rFonts w:asciiTheme="majorHAnsi" w:hAnsiTheme="majorHAnsi" w:cstheme="majorHAnsi"/>
          <w:color w:val="000000"/>
          <w:sz w:val="16"/>
          <w:szCs w:val="17"/>
        </w:rPr>
        <w:t>cych do:</w:t>
      </w:r>
    </w:p>
    <w:p w:rsidR="00B33726" w:rsidRPr="0093401B" w:rsidRDefault="007F3C14" w:rsidP="007F3C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ograniczenia negatywnego oddziaływania na środowisko i jego zagrożenia;</w:t>
      </w:r>
    </w:p>
    <w:p w:rsidR="007F3C14" w:rsidRPr="0093401B" w:rsidRDefault="007F3C14" w:rsidP="007F3C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przywrócenia środowiska do stanu właściwego.</w:t>
      </w:r>
    </w:p>
    <w:p w:rsidR="00B33726" w:rsidRPr="0093401B" w:rsidRDefault="00B33726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</w:p>
    <w:p w:rsidR="007F3C14" w:rsidRPr="0093401B" w:rsidRDefault="007F3C14" w:rsidP="007F3C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KLAUZULA INFORMACYJNA PRZETWARZANIA DANYCH OSOBOWYCH- ZGŁOSZENIE DO EWIDENCJI ZBIORNIKÓW BEZODPŁYWOWYCH (SZAMB), PRZYDOMOWYCH OCZYSZCZALNI</w:t>
      </w:r>
      <w:r w:rsidR="005D6072">
        <w:rPr>
          <w:rFonts w:asciiTheme="majorHAnsi" w:hAnsiTheme="majorHAnsi" w:cstheme="majorHAnsi"/>
          <w:b/>
          <w:bCs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b/>
          <w:bCs/>
          <w:color w:val="000000"/>
          <w:sz w:val="16"/>
          <w:szCs w:val="17"/>
        </w:rPr>
        <w:t>ŚCIEKÓW</w:t>
      </w:r>
    </w:p>
    <w:p w:rsidR="00B33726" w:rsidRPr="0093401B" w:rsidRDefault="00B33726" w:rsidP="00E9747A">
      <w:pPr>
        <w:spacing w:after="0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W związku z realizacją wymogów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osobowych), informujemy, o zasadach przetwarzania Pani/Pana danych osobowych oraz o przysługujących Pani/Panu prawach z tym związanych. Administratorem Pani/Pana danych osobowych jest Wójt Gminy Niegosławice. </w:t>
      </w:r>
      <w:r w:rsidR="00E9747A" w:rsidRPr="00E9747A">
        <w:rPr>
          <w:rFonts w:asciiTheme="majorHAnsi" w:hAnsiTheme="majorHAnsi" w:cstheme="majorHAnsi"/>
          <w:color w:val="000000"/>
          <w:sz w:val="16"/>
          <w:szCs w:val="17"/>
        </w:rPr>
        <w:t>Inspektorem Ochrony Danych Osobowych powołanym zarządzeniem Wójta Gminy Niegosławice nr 120.12.2023 z dnia 7.02.2023r. jest BHPEX Sp. z o.o. Obowiązki Inspektora wykonuje Pan Rafa</w:t>
      </w:r>
      <w:r w:rsidR="00E9747A">
        <w:rPr>
          <w:rFonts w:asciiTheme="majorHAnsi" w:hAnsiTheme="majorHAnsi" w:cstheme="majorHAnsi"/>
          <w:color w:val="000000"/>
          <w:sz w:val="16"/>
          <w:szCs w:val="17"/>
        </w:rPr>
        <w:t xml:space="preserve">ł Wielgus, e-mail: </w:t>
      </w:r>
      <w:hyperlink r:id="rId7" w:history="1">
        <w:r w:rsidR="00E9747A" w:rsidRPr="003374FE">
          <w:rPr>
            <w:rStyle w:val="Hipercze"/>
            <w:rFonts w:asciiTheme="majorHAnsi" w:hAnsiTheme="majorHAnsi" w:cstheme="majorHAnsi"/>
            <w:sz w:val="16"/>
            <w:szCs w:val="17"/>
          </w:rPr>
          <w:t>iod@bhpex.pl</w:t>
        </w:r>
      </w:hyperlink>
      <w:r w:rsidR="00E9747A">
        <w:rPr>
          <w:rFonts w:asciiTheme="majorHAnsi" w:hAnsiTheme="majorHAnsi" w:cstheme="majorHAnsi"/>
          <w:color w:val="000000"/>
          <w:sz w:val="16"/>
          <w:szCs w:val="17"/>
        </w:rPr>
        <w:br/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Państwa dane osobowe będą przetwarzane w celu realizacji zadań publicznych zgodnie z art. 6 ust. 1 lit. c RODO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administratorowi), w tym na podstawie:</w:t>
      </w:r>
      <w:r w:rsidR="00E9747A">
        <w:rPr>
          <w:rFonts w:asciiTheme="majorHAnsi" w:hAnsiTheme="majorHAnsi" w:cstheme="majorHAnsi"/>
          <w:color w:val="000000"/>
          <w:sz w:val="16"/>
          <w:szCs w:val="17"/>
        </w:rPr>
        <w:br/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- ustawy z dnia 13 września 1996 r.  o utrzymaniu czystości i porządku w gminach;</w:t>
      </w:r>
      <w:r w:rsidR="00E9747A">
        <w:rPr>
          <w:rFonts w:asciiTheme="majorHAnsi" w:hAnsiTheme="majorHAnsi" w:cstheme="majorHAnsi"/>
          <w:color w:val="000000"/>
          <w:sz w:val="16"/>
          <w:szCs w:val="17"/>
        </w:rPr>
        <w:br/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- ustawy z dnia 29 sierpnia 1997 r. Ordynacja podatkowa;</w:t>
      </w:r>
    </w:p>
    <w:p w:rsidR="00B33726" w:rsidRPr="0093401B" w:rsidRDefault="00B33726" w:rsidP="00E974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- uchwały Rady Gminy Niegosławice podjętej na podstawie art. 6k ust. 1 oraz ust. 3 ustawy z dnia 13 września 1996 r.  o utrzymaniu czystości i porządku w gminach;</w:t>
      </w:r>
    </w:p>
    <w:p w:rsidR="00B33726" w:rsidRPr="0093401B" w:rsidRDefault="00B33726" w:rsidP="00B337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- ustawy z dnia 17 czerwca 1966 r. o postępowaniu egzekucyjnym w administracji.</w:t>
      </w:r>
    </w:p>
    <w:p w:rsidR="00B33726" w:rsidRPr="0093401B" w:rsidRDefault="00B33726" w:rsidP="00B337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Pani/Pana dane osobowe będą przetwarzane przez okres niezbędny do realizacji ww. celu z uwzględnieniem okresów przechowywania określonych w przepisach szczególnych, w tym przepisów archiwalnych. W związku z przetwarzaniem Pani/Pana danych osobowych przysługują Pani/Panu następujące uprawnienia:</w:t>
      </w:r>
    </w:p>
    <w:p w:rsidR="00B33726" w:rsidRPr="0093401B" w:rsidRDefault="00B33726" w:rsidP="00B337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- prawo dostępu do danych osobowych;</w:t>
      </w:r>
    </w:p>
    <w:p w:rsidR="00B33726" w:rsidRPr="0093401B" w:rsidRDefault="00B33726" w:rsidP="00B337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- prawo do sprostowania (poprawienia) swoich danych osobowych;</w:t>
      </w:r>
    </w:p>
    <w:p w:rsidR="00B33726" w:rsidRPr="0093401B" w:rsidRDefault="00B33726" w:rsidP="00B337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- prawo do ograniczenia przetwarzania danych osobowych;</w:t>
      </w:r>
    </w:p>
    <w:p w:rsidR="00B33726" w:rsidRPr="0093401B" w:rsidRDefault="00B33726" w:rsidP="00B337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>- prawo wniesienia skargi do Prezesa Urzędu Ochrony Danych Osobowych z siedzibą w Warszawie przy ul. Stawki 2, 00-193 Warszawa, w sytuacji, gdy uzna Pani/Pan, że przetwarzanie danych osobowych narusza przepisy ogólnego rozporządzenia o ochronie danych osobowych (RODO);</w:t>
      </w:r>
      <w:r w:rsidR="00896849">
        <w:rPr>
          <w:rFonts w:asciiTheme="majorHAnsi" w:hAnsiTheme="majorHAnsi" w:cstheme="majorHAnsi"/>
          <w:color w:val="000000"/>
          <w:sz w:val="16"/>
          <w:szCs w:val="17"/>
        </w:rPr>
        <w:t xml:space="preserve"> </w:t>
      </w:r>
      <w:r w:rsidRPr="0093401B">
        <w:rPr>
          <w:rFonts w:asciiTheme="majorHAnsi" w:hAnsiTheme="majorHAnsi" w:cstheme="majorHAnsi"/>
          <w:color w:val="000000"/>
          <w:sz w:val="16"/>
          <w:szCs w:val="17"/>
        </w:rPr>
        <w:t>Pani/Pana dane mogą być przetwarzane w sposób zautomatyzowany i nie będą profilowane.</w:t>
      </w:r>
    </w:p>
    <w:p w:rsidR="00B33726" w:rsidRPr="0093401B" w:rsidRDefault="00B33726" w:rsidP="00B337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  <w:r w:rsidRPr="0093401B">
        <w:rPr>
          <w:rFonts w:asciiTheme="majorHAnsi" w:hAnsiTheme="majorHAnsi" w:cstheme="majorHAnsi"/>
          <w:color w:val="000000"/>
          <w:sz w:val="16"/>
          <w:szCs w:val="17"/>
        </w:rPr>
        <w:t xml:space="preserve">Podanie przez Panią/Pana danych osobowych jest obowiązkowe, gdyż przesłankę przetwarzania danych osobowych stanowi przepis prawa. Zebrane od Pani/Pana dane osobowe nie będą przekazywane do podmiotów administracji poza Unią Europejską lub Europejskim Obszarem Gospodarczym. </w:t>
      </w:r>
    </w:p>
    <w:p w:rsidR="00896849" w:rsidRPr="00896849" w:rsidRDefault="00896849" w:rsidP="005D60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6"/>
          <w:szCs w:val="17"/>
        </w:rPr>
      </w:pPr>
    </w:p>
    <w:tbl>
      <w:tblPr>
        <w:tblStyle w:val="Tabela-Siatka"/>
        <w:tblW w:w="10632" w:type="dxa"/>
        <w:tblInd w:w="-471" w:type="dxa"/>
        <w:tblLook w:val="04A0" w:firstRow="1" w:lastRow="0" w:firstColumn="1" w:lastColumn="0" w:noHBand="0" w:noVBand="1"/>
      </w:tblPr>
      <w:tblGrid>
        <w:gridCol w:w="10632"/>
      </w:tblGrid>
      <w:tr w:rsidR="005D6072" w:rsidTr="00C72758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6849" w:rsidRPr="00C72758" w:rsidRDefault="005D6072" w:rsidP="00896849">
            <w:pPr>
              <w:jc w:val="both"/>
              <w:rPr>
                <w:rFonts w:ascii="LiberationSerif" w:hAnsi="LiberationSerif" w:cs="LiberationSerif"/>
                <w:color w:val="000000"/>
                <w:sz w:val="20"/>
                <w:szCs w:val="18"/>
              </w:rPr>
            </w:pPr>
            <w:r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 xml:space="preserve">Oświadczam, że zapoznałem się z treścią pouczenia </w:t>
            </w:r>
            <w:r w:rsidR="00896849"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>oraz</w:t>
            </w:r>
            <w:r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 xml:space="preserve"> z </w:t>
            </w:r>
            <w:r w:rsidR="00896849"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>klauzulą informacyjną, jednocześnie wyrażam zgodę na przetwarzanie moich danych osobowych w celu i zakresie niezbędnym do prowadzenia ewidencji zbiorników bezodpływowych wymaganej przepisami art.3 ust.3 Ustawy o utrzymaniu czystości i porządku w gminach.</w:t>
            </w:r>
          </w:p>
          <w:p w:rsidR="005D6072" w:rsidRDefault="005D6072" w:rsidP="00896849">
            <w:pPr>
              <w:jc w:val="both"/>
              <w:rPr>
                <w:rFonts w:ascii="LiberationSerif" w:hAnsi="LiberationSerif" w:cs="LiberationSerif"/>
                <w:color w:val="000000"/>
                <w:sz w:val="16"/>
                <w:szCs w:val="18"/>
              </w:rPr>
            </w:pPr>
            <w:r w:rsidRPr="00C72758">
              <w:rPr>
                <w:rFonts w:ascii="LiberationSerif" w:hAnsi="LiberationSerif" w:cs="LiberationSerif"/>
                <w:color w:val="000000"/>
                <w:sz w:val="20"/>
                <w:szCs w:val="18"/>
              </w:rPr>
              <w:t>Oświadczam, że dane podane w zgłoszeniu są prawdziwe</w:t>
            </w:r>
          </w:p>
        </w:tc>
      </w:tr>
    </w:tbl>
    <w:p w:rsidR="005D6072" w:rsidRDefault="005D6072" w:rsidP="007F3C14">
      <w:pPr>
        <w:rPr>
          <w:rFonts w:ascii="LiberationSerif" w:hAnsi="LiberationSerif" w:cs="LiberationSerif"/>
          <w:color w:val="000000"/>
          <w:sz w:val="16"/>
          <w:szCs w:val="18"/>
        </w:rPr>
      </w:pPr>
    </w:p>
    <w:p w:rsidR="005D6072" w:rsidRPr="0093401B" w:rsidRDefault="005D6072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……………………</w:t>
      </w:r>
      <w:r w:rsidRPr="0093401B">
        <w:rPr>
          <w:rFonts w:asciiTheme="majorHAnsi" w:hAnsiTheme="majorHAnsi" w:cstheme="majorHAnsi"/>
          <w:sz w:val="16"/>
          <w:szCs w:val="18"/>
        </w:rPr>
        <w:t>…………</w:t>
      </w:r>
      <w:r>
        <w:rPr>
          <w:rFonts w:asciiTheme="majorHAnsi" w:hAnsiTheme="majorHAnsi" w:cstheme="majorHAnsi"/>
          <w:sz w:val="16"/>
          <w:szCs w:val="18"/>
        </w:rPr>
        <w:t>…..</w:t>
      </w:r>
      <w:r w:rsidRPr="0093401B">
        <w:rPr>
          <w:rFonts w:asciiTheme="majorHAnsi" w:hAnsiTheme="majorHAnsi" w:cstheme="majorHAnsi"/>
          <w:sz w:val="16"/>
          <w:szCs w:val="18"/>
        </w:rPr>
        <w:t>…………………………</w:t>
      </w:r>
    </w:p>
    <w:p w:rsidR="005D6072" w:rsidRDefault="005D6072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  <w:r w:rsidRPr="0093401B">
        <w:rPr>
          <w:rFonts w:asciiTheme="majorHAnsi" w:hAnsiTheme="majorHAnsi" w:cstheme="majorHAnsi"/>
          <w:sz w:val="16"/>
          <w:szCs w:val="18"/>
        </w:rPr>
        <w:t>(</w:t>
      </w:r>
      <w:r>
        <w:rPr>
          <w:rFonts w:asciiTheme="majorHAnsi" w:hAnsiTheme="majorHAnsi" w:cstheme="majorHAnsi"/>
          <w:sz w:val="16"/>
          <w:szCs w:val="18"/>
        </w:rPr>
        <w:t>miejscowość, data</w:t>
      </w:r>
      <w:r w:rsidRPr="0093401B">
        <w:rPr>
          <w:rFonts w:asciiTheme="majorHAnsi" w:hAnsiTheme="majorHAnsi" w:cstheme="majorHAnsi"/>
          <w:sz w:val="16"/>
          <w:szCs w:val="18"/>
        </w:rPr>
        <w:t>)</w:t>
      </w:r>
    </w:p>
    <w:p w:rsidR="00B33726" w:rsidRPr="0093401B" w:rsidRDefault="005D6072" w:rsidP="00C72758">
      <w:pPr>
        <w:spacing w:after="0"/>
        <w:ind w:left="7088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……………………</w:t>
      </w:r>
      <w:r w:rsidR="00B33726" w:rsidRPr="0093401B">
        <w:rPr>
          <w:rFonts w:asciiTheme="majorHAnsi" w:hAnsiTheme="majorHAnsi" w:cstheme="majorHAnsi"/>
          <w:sz w:val="16"/>
          <w:szCs w:val="18"/>
        </w:rPr>
        <w:t>…………</w:t>
      </w:r>
      <w:r>
        <w:rPr>
          <w:rFonts w:asciiTheme="majorHAnsi" w:hAnsiTheme="majorHAnsi" w:cstheme="majorHAnsi"/>
          <w:sz w:val="16"/>
          <w:szCs w:val="18"/>
        </w:rPr>
        <w:t>…..</w:t>
      </w:r>
      <w:r w:rsidR="00B33726" w:rsidRPr="0093401B">
        <w:rPr>
          <w:rFonts w:asciiTheme="majorHAnsi" w:hAnsiTheme="majorHAnsi" w:cstheme="majorHAnsi"/>
          <w:sz w:val="16"/>
          <w:szCs w:val="18"/>
        </w:rPr>
        <w:t>…………………………</w:t>
      </w:r>
    </w:p>
    <w:p w:rsidR="00B33726" w:rsidRPr="0093401B" w:rsidRDefault="00B33726" w:rsidP="00C72758">
      <w:pPr>
        <w:spacing w:after="0"/>
        <w:ind w:left="7088"/>
        <w:rPr>
          <w:rFonts w:asciiTheme="majorHAnsi" w:hAnsiTheme="majorHAnsi" w:cstheme="majorHAnsi"/>
          <w:sz w:val="16"/>
          <w:szCs w:val="18"/>
        </w:rPr>
      </w:pPr>
      <w:r w:rsidRPr="0093401B">
        <w:rPr>
          <w:rFonts w:asciiTheme="majorHAnsi" w:hAnsiTheme="majorHAnsi" w:cstheme="majorHAnsi"/>
          <w:sz w:val="16"/>
          <w:szCs w:val="18"/>
        </w:rPr>
        <w:t>(podpis zgłaszającego)</w:t>
      </w:r>
    </w:p>
    <w:sectPr w:rsidR="00B33726" w:rsidRPr="0093401B" w:rsidSect="007F3C14">
      <w:type w:val="continuous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E7B"/>
    <w:multiLevelType w:val="hybridMultilevel"/>
    <w:tmpl w:val="9DBE3274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808"/>
    <w:multiLevelType w:val="multilevel"/>
    <w:tmpl w:val="9A923A3E"/>
    <w:styleLink w:val="Styl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68" w:hanging="360"/>
      </w:pPr>
      <w:rPr>
        <w:rFonts w:ascii="Arial Narrow" w:hAnsi="Arial Narrow" w:hint="default"/>
      </w:rPr>
    </w:lvl>
    <w:lvl w:ilvl="2">
      <w:start w:val="1"/>
      <w:numFmt w:val="lowerLetter"/>
      <w:lvlText w:val="%3."/>
      <w:lvlJc w:val="right"/>
      <w:pPr>
        <w:ind w:left="1596" w:hanging="180"/>
      </w:pPr>
    </w:lvl>
    <w:lvl w:ilvl="3">
      <w:start w:val="1"/>
      <w:numFmt w:val="lowerRoman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5C3D"/>
    <w:multiLevelType w:val="hybridMultilevel"/>
    <w:tmpl w:val="CEF2BFF0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4D73"/>
    <w:multiLevelType w:val="multilevel"/>
    <w:tmpl w:val="04150027"/>
    <w:styleLink w:val="Ag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1416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6"/>
    <w:rsid w:val="00067190"/>
    <w:rsid w:val="002461FC"/>
    <w:rsid w:val="002E1BA8"/>
    <w:rsid w:val="00363316"/>
    <w:rsid w:val="003A49AB"/>
    <w:rsid w:val="003A53C4"/>
    <w:rsid w:val="003F4FA2"/>
    <w:rsid w:val="0053793D"/>
    <w:rsid w:val="00587D0D"/>
    <w:rsid w:val="005D6072"/>
    <w:rsid w:val="006E6450"/>
    <w:rsid w:val="00797342"/>
    <w:rsid w:val="007F3C14"/>
    <w:rsid w:val="00896849"/>
    <w:rsid w:val="008C6414"/>
    <w:rsid w:val="0093401B"/>
    <w:rsid w:val="009C4A0C"/>
    <w:rsid w:val="00B33726"/>
    <w:rsid w:val="00C72758"/>
    <w:rsid w:val="00CC383E"/>
    <w:rsid w:val="00D025C6"/>
    <w:rsid w:val="00D62B2A"/>
    <w:rsid w:val="00DC679F"/>
    <w:rsid w:val="00E9747A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9E50-9691-43BD-A2DA-3BA4C12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E1BA8"/>
    <w:pPr>
      <w:numPr>
        <w:numId w:val="1"/>
      </w:numPr>
    </w:pPr>
  </w:style>
  <w:style w:type="numbering" w:customStyle="1" w:styleId="Aga">
    <w:name w:val="Aga"/>
    <w:uiPriority w:val="99"/>
    <w:rsid w:val="002E1BA8"/>
    <w:pPr>
      <w:numPr>
        <w:numId w:val="3"/>
      </w:numPr>
    </w:pPr>
  </w:style>
  <w:style w:type="table" w:styleId="Tabela-Siatka">
    <w:name w:val="Table Grid"/>
    <w:basedOn w:val="Standardowy"/>
    <w:uiPriority w:val="39"/>
    <w:rsid w:val="00D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C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hpex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niegosla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4EC6-E86D-4D76-AD97-7E14348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Suszko</dc:creator>
  <cp:keywords/>
  <dc:description/>
  <cp:lastModifiedBy>Agnieszka Suszko</cp:lastModifiedBy>
  <cp:revision>2</cp:revision>
  <cp:lastPrinted>2023-03-14T13:33:00Z</cp:lastPrinted>
  <dcterms:created xsi:type="dcterms:W3CDTF">2023-04-26T10:31:00Z</dcterms:created>
  <dcterms:modified xsi:type="dcterms:W3CDTF">2023-04-26T10:31:00Z</dcterms:modified>
</cp:coreProperties>
</file>